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A0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入党志愿书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》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P9</w:t>
      </w:r>
    </w:p>
    <w:p w14:paraId="7FB29CF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pacing w:val="-2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20"/>
          <w:sz w:val="32"/>
          <w:szCs w:val="40"/>
          <w:lang w:val="en-US" w:eastAsia="zh-CN"/>
        </w:rPr>
        <w:t>（一）“支部大会通过接收申请人未预备党员的决议”填写要求</w:t>
      </w:r>
    </w:p>
    <w:p w14:paraId="1D9ADA1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决议应体现支部党员大会召开时间、申请人现实表现及不足、大会表决结果及决定等。</w:t>
      </w:r>
    </w:p>
    <w:p w14:paraId="4A1F231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召开接收预备党员的支部大会应当注意：</w:t>
      </w:r>
    </w:p>
    <w:p w14:paraId="1416ED2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1、要保证出席人数。如果有表决权的正式党员实到会人数不足应到会人数的一半，支部大会不能举行；虽超过半数，但缺席人数较多，一般也应改期召开。</w:t>
      </w:r>
    </w:p>
    <w:p w14:paraId="633DB0F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、发展对象及入党介绍人必须参加支部大会。如发展对象不能参加会议或两名入党介绍人都不能参加会议时，支部大会应改期召开。如一名介绍人不能出席会议，但在会前已将被介绍人的情况向支部作了报告，可以召开支部大会。</w:t>
      </w:r>
    </w:p>
    <w:p w14:paraId="3E44392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3、在召开接收预备党员的支部大会前，支委会要通知支部全体党员。开会时，主持人要引导大家充分发表意见。</w:t>
      </w:r>
    </w:p>
    <w:p w14:paraId="0228567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4、支部大会讨论两名以上的人入党时，必须逐个讨论和票决。</w:t>
      </w:r>
    </w:p>
    <w:p w14:paraId="773EC36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5、可以安排部分入党积极分子参加。</w:t>
      </w:r>
    </w:p>
    <w:p w14:paraId="2C41918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支部大会接受预备党员的主要程序是：</w:t>
      </w:r>
    </w:p>
    <w:p w14:paraId="7A407DA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1、发展对象按《入党志愿书》汇报自己的入党志愿、本人履历，以及需要向党组织说明的问题等内容。</w:t>
      </w:r>
    </w:p>
    <w:p w14:paraId="6C2DDB5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2、入党介绍人介绍发展对象的主要情况，并对其能否入党表明意见。</w:t>
      </w:r>
    </w:p>
    <w:p w14:paraId="24D6A08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3、支委会向支部大会报告对发展对象审查的情况：发展对象对党的路线、方针、政策的态度，政治历史和在重大政治斗争中的表现及现实表现，直系亲属与主要社会关系的政审情况、其他需要向支部大会说明的情况、征求党内外意见和公示的情况、对发展对象填写的《入党志愿书》和有关材料进行审查的情况。</w:t>
      </w:r>
    </w:p>
    <w:p w14:paraId="350971A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4、与会党员对发展对象能否入党进行充分的讨论。</w:t>
      </w:r>
    </w:p>
    <w:p w14:paraId="088DA40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5、发展对象对支部大会讨论的情况表明自己的态度。</w:t>
      </w:r>
    </w:p>
    <w:p w14:paraId="0DBCC6F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6、采取无记名投票的方式进行表决。赞成人数超过应到会有表决权的党员的半数，即可作出同意接收申请人为预备党员的决议。</w:t>
      </w:r>
    </w:p>
    <w:p w14:paraId="58739C3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7、将支部大会的决议草案征求意见并通过</w:t>
      </w:r>
    </w:p>
    <w:p w14:paraId="0B6BB5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40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示例如下，不得照搬照抄。</w:t>
      </w:r>
    </w:p>
    <w:p w14:paraId="1BA9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示范一：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20xx年x月x日，xx党支部召开支部大会，就xx同志的入党问题进行了讨论，一致认为xx同志入党动机xx，主要表现xxxx（思想、学习、工作、生活），还存在xx缺点或不足。</w:t>
      </w:r>
      <w:r>
        <w:rPr>
          <w:rFonts w:hint="eastAsia" w:ascii="仿宋" w:hAnsi="仿宋" w:eastAsia="仿宋" w:cs="仿宋"/>
          <w:color w:val="FF0000"/>
          <w:sz w:val="32"/>
          <w:szCs w:val="40"/>
          <w:highlight w:val="yellow"/>
          <w:lang w:val="en-US" w:eastAsia="zh-CN"/>
        </w:rPr>
        <w:t>【主要表现和缺点不能简单几个字概况，要稍微展开描述】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本支部现有党员x名，具有表决权的正式党员x名，实到党员x名，具有表决权的正式党员x名，经无记名投票表决，x票同意、x票不同意、x票弃权，同意接收xx同志为中共预备党员。</w:t>
      </w:r>
    </w:p>
    <w:p w14:paraId="791F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示范二：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xxx 党支部于 20xx年 x 月 x 日召开支部党员大会，讨论了接收 xxx 同志为中共预备党员的问题。</w:t>
      </w:r>
    </w:p>
    <w:p w14:paraId="3D384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与会同志认为， xxx 同志自申请入党以来，该同志积极向党组织靠拢，自觉用党员标准要求自己。认真学习贯彻习近平新时代中国特色社会主义思想，深化对党的认识，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对党的认识正确，信念坚定，入党动机端正，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较好地完成了组织交给的各项任务。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该同志的主要缺点是：……。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支部共有党员 xx 名，其中有表决权的正式党员 xx 名；应到会有表决权的正式党员 xx 名，实到会有表决权的正式党员 xx 名。大会采取无记名投票的方式进行了表决。表决结果为： xx 票赞成， X 票不赞成， x 票弃权</w:t>
      </w:r>
      <w:r>
        <w:rPr>
          <w:rFonts w:hint="default" w:ascii="仿宋" w:hAnsi="仿宋" w:eastAsia="仿宋" w:cs="仿宋"/>
          <w:sz w:val="32"/>
          <w:szCs w:val="40"/>
          <w:highlight w:val="yellow"/>
          <w:lang w:val="en-US" w:eastAsia="zh-CN"/>
        </w:rPr>
        <w:t>（如有党员会前提交书面意见也要统计在票数内，则在括号里写明</w:t>
      </w:r>
      <w:r>
        <w:rPr>
          <w:rFonts w:hint="eastAsia" w:ascii="仿宋" w:hAnsi="仿宋" w:eastAsia="仿宋" w:cs="仿宋"/>
          <w:sz w:val="32"/>
          <w:szCs w:val="40"/>
          <w:highlight w:val="yellow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40"/>
          <w:highlight w:val="yellow"/>
          <w:lang w:val="en-US" w:eastAsia="zh-CN"/>
        </w:rPr>
        <w:t>含有表决权的正式党员会前提交书面赞成 X 票、反对 X 票、弃权 X 票</w:t>
      </w:r>
      <w:r>
        <w:rPr>
          <w:rFonts w:hint="eastAsia" w:ascii="仿宋" w:hAnsi="仿宋" w:eastAsia="仿宋" w:cs="仿宋"/>
          <w:sz w:val="32"/>
          <w:szCs w:val="40"/>
          <w:highlight w:val="yellow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)，赞成人数超过应到会有表决权的正式党员的半数。大会认为， Xxx 同志已基本具备一名党员的条件，同意接收其为中共预备党员。</w:t>
      </w:r>
    </w:p>
    <w:p w14:paraId="2FAF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0B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38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FAA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FEB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0D3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D2F7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C2F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A56D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4FE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2E4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F1B6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6AB95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85A5D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入党志愿书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》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P11</w:t>
      </w:r>
    </w:p>
    <w:p w14:paraId="216211D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“支部大会通过预备党员能否转为正式党员的决议”填写示范：</w:t>
      </w:r>
    </w:p>
    <w:p w14:paraId="0C48D6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示例一：（按期转正）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xxx 党支部于 xxxx 年 x 月 x 日召开支部党员大会，讨论了 xxx 同志的转正问题。会同志认为， xxx 同志在预备期间，……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yellow"/>
          <w:lang w:val="en-US" w:eastAsia="zh-CN" w:bidi="ar"/>
        </w:rPr>
        <w:t>（写其预备期表现好的方面：思想、学习、工作等方面）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。但是，该同志……（写其主要缺点和问题）。本支部现有党员 x 名，具有表决权的正式党员 x 名，实到党员 x 名，具有表决权的正式党员 x 名，经无记名投票表决，x 票同意、x 票不同意、x 票弃权，通过xx 同志按期转为中共正式党员。</w:t>
      </w:r>
    </w:p>
    <w:p w14:paraId="6DA56C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示例二：（延长预备期）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xxx 党支部于 xxxx 年 x 月 x 日召开支部党员大会，讨论了 xxx 同志的转正问题。会同志认为， xxx 同志在预备期间，……（写其预备期表现好的方面）。但是，该同志……（写其主要缺点和问题）。这表明他……（写延长预备期的主要理由），还不完全具备正式党员的条件。但鉴于他对自己的错误已有深刻认识，并作了自我批评。经充分讨论研究，大会对 xxx 同志延长预备期一年（或半年）问题进行了表决。</w:t>
      </w:r>
    </w:p>
    <w:p w14:paraId="5E1954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支部共有党员 xx 名，其中有表决权的正式党员 xx 名；应到会有表决权的正式党员 xx 名，实到会有表决权的正式党员 xx 名。大会通过无记名投票的方式进行了表决。表决结果为： xx 票赞成， x 票反对， x 票弃权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40"/>
          <w:highlight w:val="yellow"/>
          <w:lang w:val="en-US" w:eastAsia="zh-CN"/>
        </w:rPr>
        <w:t>（如有党员会前提交书面意见也要统计在票数内，则在括号里写明“含有表决权的正式党员会前提交书面赞成 x 票、反对 x 票、弃权 x 票”)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。大会认为， xxx 同志不具备正式党员的条件，同意延长 xxx 同志预备期一年（或半年），自 xxxx 年 x 月 x 日起至 xxxx 年 x 月 x 日止。</w:t>
      </w:r>
    </w:p>
    <w:p w14:paraId="7EE71C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C076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067F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2C06B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332C73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75E819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745073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6E2714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0D0949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4ACE0F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70EAF0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2B1EB2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5DE561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7866A6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3BEDBE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5AE24F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232C09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1C173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36C6DB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</w:p>
    <w:p w14:paraId="410E73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p w14:paraId="6D688A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《入党志愿书》P12</w:t>
      </w:r>
    </w:p>
    <w:p w14:paraId="57B5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“支部大会通过延长预备期的党员能否转为正式党员的决议”填写示范：</w:t>
      </w:r>
    </w:p>
    <w:p w14:paraId="0912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xxx 党支部于 xxxx 年 x 月 x 日召开支部党员大会，讨论了 xx 同志的转正问题。与会同志认为，xxx 同志在延长预备期考察期间，能够深刻认识到自身的差距和不足并积极整改，以党员标准严格要求自己，认真学习政治理论和业务知识，政治素养和工作能力都得到了较大提升，工作积极肯干，服务群众意识较强，较好地发挥了党员的先锋模范作用（主要优点）。但还存在………不足。支部共有党员 xx 名，其中有表决权的正式党员 xx 名；应到会有表决权的正式党员 xx 名，实到会有表决权的正式党员 xx 名。大会通过无记名投票的方式进行了表决。表决结果为： xx 票赞成， x 票反对，x 票弃权</w:t>
      </w:r>
      <w:r>
        <w:rPr>
          <w:rFonts w:hint="eastAsia" w:ascii="仿宋" w:hAnsi="仿宋" w:eastAsia="仿宋" w:cs="仿宋"/>
          <w:color w:val="FF0000"/>
          <w:sz w:val="32"/>
          <w:szCs w:val="40"/>
          <w:highlight w:val="yellow"/>
          <w:lang w:val="en-US" w:eastAsia="zh-CN"/>
        </w:rPr>
        <w:t>（如有党员会前提交书面意见也要统计在票数内，则在括号里写明“</w:t>
      </w:r>
      <w:r>
        <w:rPr>
          <w:rFonts w:hint="eastAsia" w:ascii="仿宋" w:hAnsi="仿宋" w:eastAsia="仿宋" w:cs="仿宋"/>
          <w:color w:val="FF0000"/>
          <w:sz w:val="32"/>
          <w:szCs w:val="40"/>
          <w:highlight w:val="yellow"/>
          <w:lang w:val="en-US" w:eastAsia="zh-CN"/>
        </w:rPr>
        <w:t>含有表决权的正式党员会前提交书面赞成 x 票、反对 X 票、弃权 X 票</w:t>
      </w:r>
      <w:r>
        <w:rPr>
          <w:rFonts w:hint="eastAsia" w:ascii="仿宋" w:hAnsi="仿宋" w:eastAsia="仿宋" w:cs="仿宋"/>
          <w:color w:val="FF0000"/>
          <w:sz w:val="32"/>
          <w:szCs w:val="40"/>
          <w:highlight w:val="yellow"/>
          <w:lang w:val="en-US" w:eastAsia="zh-CN"/>
        </w:rPr>
        <w:t>”)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。大会认为， xxx 同志已具备正式党员条件，同意其转为中共正式党员。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2025-06-17T08:46:02Z</dcterms:created>
  <dc:creator>PC</dc:creator>
  <cp:lastModifiedBy>杨瑞</cp:lastModifiedBy>
  <dcterms:modified xsi:type="dcterms:W3CDTF">2025-06-17T09:32:51Z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eyJoZGlkIjoiMTBiNTRhMzlkOTQ4ZTc3ZThhNDViNGRiNTYyMGE0YTciLCJ1c2VySWQiOiIxNDc5NTE5MDEwIn0=</vt:lpwstr>
  </property>
  <property fmtid="{D5CDD505-2E9C-101B-9397-08002B2CF9AE}" pid="4" name="ICV">
    <vt:lpwstr>8EB77A2049AD4C7DA0A17B8B08E3110F_12</vt:lpwstr>
  </property>
</Properties>
</file>